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77229" w14:textId="3D0C4802" w:rsidR="00FA5BCE" w:rsidRDefault="00FA5BCE" w:rsidP="008F7EB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55CDF28" wp14:editId="73AA8CA1">
            <wp:extent cx="5267325" cy="7524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6909" w14:textId="4D40820F" w:rsidR="00FA5BCE" w:rsidRDefault="00A505FF" w:rsidP="00FA5BCE">
      <w:pPr>
        <w:ind w:left="1440"/>
        <w:jc w:val="both"/>
        <w:rPr>
          <w:rFonts w:eastAsia="Liberation Serif" w:cs="Calibri"/>
          <w:bCs/>
          <w:lang w:eastAsia="zh-CN"/>
        </w:rPr>
      </w:pPr>
      <w:hyperlink r:id="rId6" w:history="1">
        <w:r w:rsidR="00FA5BCE">
          <w:rPr>
            <w:rStyle w:val="-"/>
            <w:lang w:eastAsia="zh-CN"/>
          </w:rPr>
          <w:t>http://spe-ploumpidis.blogspot.com/</w:t>
        </w:r>
      </w:hyperlink>
      <w:r w:rsidR="00FA5BCE">
        <w:rPr>
          <w:rFonts w:eastAsia="Liberation Serif" w:cs="Calibri"/>
          <w:bCs/>
          <w:lang w:eastAsia="zh-CN"/>
        </w:rPr>
        <w:t xml:space="preserve">      </w:t>
      </w:r>
      <w:proofErr w:type="spellStart"/>
      <w:r w:rsidR="00FA5BCE">
        <w:rPr>
          <w:rFonts w:eastAsia="Liberation Serif" w:cs="Calibri"/>
          <w:bCs/>
          <w:lang w:eastAsia="zh-CN"/>
        </w:rPr>
        <w:t>αρ</w:t>
      </w:r>
      <w:proofErr w:type="spellEnd"/>
      <w:r w:rsidR="00FA5BCE">
        <w:rPr>
          <w:rFonts w:eastAsia="Liberation Serif" w:cs="Calibri"/>
          <w:bCs/>
          <w:lang w:eastAsia="zh-CN"/>
        </w:rPr>
        <w:t xml:space="preserve">. </w:t>
      </w:r>
      <w:proofErr w:type="spellStart"/>
      <w:r w:rsidR="00FA5BCE">
        <w:rPr>
          <w:rFonts w:eastAsia="Liberation Serif" w:cs="Calibri"/>
          <w:bCs/>
          <w:lang w:eastAsia="zh-CN"/>
        </w:rPr>
        <w:t>πρωτ</w:t>
      </w:r>
      <w:proofErr w:type="spellEnd"/>
      <w:r w:rsidR="00FA5BCE">
        <w:rPr>
          <w:rFonts w:eastAsia="Liberation Serif" w:cs="Calibri"/>
          <w:bCs/>
          <w:lang w:eastAsia="zh-CN"/>
        </w:rPr>
        <w:t>. 488                4/5/2020</w:t>
      </w:r>
    </w:p>
    <w:p w14:paraId="123599CA" w14:textId="3ECA516A" w:rsidR="0077385B" w:rsidRPr="00FA5BCE" w:rsidRDefault="0077385B" w:rsidP="00FA5BCE">
      <w:pPr>
        <w:jc w:val="center"/>
        <w:rPr>
          <w:rFonts w:ascii="Arial" w:hAnsi="Arial" w:cs="Arial"/>
          <w:b/>
          <w:sz w:val="28"/>
          <w:szCs w:val="28"/>
        </w:rPr>
      </w:pPr>
      <w:r w:rsidRPr="00FA5BCE">
        <w:rPr>
          <w:rFonts w:ascii="Arial" w:hAnsi="Arial" w:cs="Arial"/>
          <w:b/>
          <w:sz w:val="28"/>
          <w:szCs w:val="28"/>
        </w:rPr>
        <w:t>ΟΧΙ ΑΛΛΗ ΥΠΟΒΑΘΜΙΣΗ ΣΤΗΝ ΠΟΛΗ ΜΑΣ</w:t>
      </w:r>
    </w:p>
    <w:p w14:paraId="371A90D6" w14:textId="5789121C" w:rsidR="008F7EB3" w:rsidRPr="00FA5BCE" w:rsidRDefault="00171947" w:rsidP="008F7EB3">
      <w:pPr>
        <w:jc w:val="center"/>
        <w:rPr>
          <w:rFonts w:ascii="Arial" w:hAnsi="Arial" w:cs="Arial"/>
          <w:b/>
          <w:sz w:val="28"/>
          <w:szCs w:val="28"/>
        </w:rPr>
      </w:pPr>
      <w:r w:rsidRPr="00FA5BCE">
        <w:rPr>
          <w:rFonts w:ascii="Arial" w:hAnsi="Arial" w:cs="Arial"/>
          <w:b/>
          <w:sz w:val="28"/>
          <w:szCs w:val="28"/>
        </w:rPr>
        <w:t>ΕΞΩ Η ΧΩΜΑΤΕΡΗ ΑΠΟ ΤΟ ΠΕΡΑΜΑ</w:t>
      </w:r>
    </w:p>
    <w:p w14:paraId="121F3522" w14:textId="72A232C9" w:rsidR="0077385B" w:rsidRPr="00A505FF" w:rsidRDefault="0077385B" w:rsidP="00FA5BCE">
      <w:pPr>
        <w:ind w:firstLine="426"/>
        <w:rPr>
          <w:rFonts w:ascii="Arial" w:hAnsi="Arial" w:cs="Arial"/>
          <w:b/>
          <w:bCs/>
        </w:rPr>
      </w:pPr>
      <w:r w:rsidRPr="00A505FF">
        <w:rPr>
          <w:rFonts w:ascii="Arial" w:hAnsi="Arial" w:cs="Arial"/>
          <w:b/>
          <w:bCs/>
        </w:rPr>
        <w:t>Έχουμε τα καζάνια του θανάτου, τη ρυπογόνα λειτουργία των μονοπωλιακών ομίλων όπως της Cosco και των εταιριών πετρελαιοειδών, θα φορτωθούμε και τη «χωματερή»;</w:t>
      </w:r>
    </w:p>
    <w:p w14:paraId="18397D14" w14:textId="1E36419C" w:rsidR="00A4647C" w:rsidRPr="00A505FF" w:rsidRDefault="002E6FA0" w:rsidP="0048403E">
      <w:pPr>
        <w:ind w:firstLine="426"/>
        <w:jc w:val="both"/>
        <w:rPr>
          <w:rFonts w:ascii="Arial" w:hAnsi="Arial" w:cs="Arial"/>
        </w:rPr>
      </w:pPr>
      <w:r w:rsidRPr="00A505FF">
        <w:rPr>
          <w:rFonts w:ascii="Arial" w:hAnsi="Arial" w:cs="Arial"/>
          <w:b/>
          <w:bCs/>
        </w:rPr>
        <w:t>Εδώ</w:t>
      </w:r>
      <w:r w:rsidR="0048403E" w:rsidRPr="00A505FF">
        <w:rPr>
          <w:rFonts w:ascii="Arial" w:hAnsi="Arial" w:cs="Arial"/>
          <w:b/>
          <w:bCs/>
        </w:rPr>
        <w:t xml:space="preserve"> και τώρα</w:t>
      </w:r>
      <w:r w:rsidR="0048403E" w:rsidRPr="00A505FF">
        <w:rPr>
          <w:rFonts w:ascii="Arial" w:hAnsi="Arial" w:cs="Arial"/>
        </w:rPr>
        <w:t xml:space="preserve"> να παρθεί πίσω η χωροθέτηση </w:t>
      </w:r>
      <w:r w:rsidRPr="00A505FF">
        <w:rPr>
          <w:rFonts w:ascii="Arial" w:hAnsi="Arial" w:cs="Arial"/>
          <w:b/>
          <w:bCs/>
        </w:rPr>
        <w:t>Σταθμού Μεταφόρτωσης Απορριμμάτων</w:t>
      </w:r>
      <w:r w:rsidR="009F2BC1" w:rsidRPr="00A505FF">
        <w:rPr>
          <w:rFonts w:ascii="Arial" w:hAnsi="Arial" w:cs="Arial"/>
          <w:b/>
          <w:bCs/>
        </w:rPr>
        <w:t xml:space="preserve"> (ΣΜΑ)</w:t>
      </w:r>
      <w:r w:rsidRPr="00A505FF">
        <w:rPr>
          <w:rFonts w:ascii="Arial" w:hAnsi="Arial" w:cs="Arial"/>
          <w:b/>
          <w:bCs/>
        </w:rPr>
        <w:t xml:space="preserve"> </w:t>
      </w:r>
      <w:r w:rsidR="002E0A74" w:rsidRPr="00A505FF">
        <w:rPr>
          <w:rFonts w:ascii="Arial" w:hAnsi="Arial" w:cs="Arial"/>
          <w:b/>
          <w:bCs/>
        </w:rPr>
        <w:t>σ</w:t>
      </w:r>
      <w:r w:rsidRPr="00A505FF">
        <w:rPr>
          <w:rFonts w:ascii="Arial" w:hAnsi="Arial" w:cs="Arial"/>
          <w:b/>
          <w:bCs/>
        </w:rPr>
        <w:t xml:space="preserve">το Παλιό </w:t>
      </w:r>
      <w:r w:rsidR="00DF198F" w:rsidRPr="00A505FF">
        <w:rPr>
          <w:rFonts w:ascii="Arial" w:hAnsi="Arial" w:cs="Arial"/>
          <w:b/>
          <w:bCs/>
        </w:rPr>
        <w:t>Ν</w:t>
      </w:r>
      <w:r w:rsidRPr="00A505FF">
        <w:rPr>
          <w:rFonts w:ascii="Arial" w:hAnsi="Arial" w:cs="Arial"/>
          <w:b/>
          <w:bCs/>
        </w:rPr>
        <w:t>εκροταφείο Περάματος</w:t>
      </w:r>
      <w:r w:rsidRPr="00A505FF">
        <w:rPr>
          <w:rFonts w:ascii="Arial" w:hAnsi="Arial" w:cs="Arial"/>
        </w:rPr>
        <w:t xml:space="preserve">, όπως και ολόκληρο το νομοσχέδιο – τερατούργημα για το περιβάλλον, που φέρνει στη βουλή η κυβέρνηση της ΝΔ. </w:t>
      </w:r>
    </w:p>
    <w:p w14:paraId="6CD69F52" w14:textId="52460B41" w:rsidR="00256B7F" w:rsidRPr="00A505FF" w:rsidRDefault="00256B7F" w:rsidP="0048403E">
      <w:pPr>
        <w:ind w:firstLine="426"/>
        <w:jc w:val="both"/>
        <w:rPr>
          <w:rFonts w:ascii="Arial" w:hAnsi="Arial" w:cs="Arial"/>
        </w:rPr>
      </w:pPr>
      <w:r w:rsidRPr="00A505FF">
        <w:rPr>
          <w:rFonts w:ascii="Arial" w:hAnsi="Arial" w:cs="Arial"/>
          <w:b/>
          <w:bCs/>
        </w:rPr>
        <w:t>Την ώρα που ο λαός είναι κλεισμένος στο σπίτι του εν μέσω πανδημίας</w:t>
      </w:r>
      <w:r w:rsidRPr="00A505FF">
        <w:rPr>
          <w:rFonts w:ascii="Arial" w:hAnsi="Arial" w:cs="Arial"/>
        </w:rPr>
        <w:t xml:space="preserve">, βρήκε την ευκαιρία η κυβέρνηση της ΝΔ να υλοποιήσει τους αντιλαϊκούς σχεδιασμούς της. Μέσα στα δεκάδες </w:t>
      </w:r>
      <w:r w:rsidR="009F2BC1" w:rsidRPr="00A505FF">
        <w:rPr>
          <w:rFonts w:ascii="Arial" w:hAnsi="Arial" w:cs="Arial"/>
        </w:rPr>
        <w:t>αντιλαϊκά</w:t>
      </w:r>
      <w:r w:rsidRPr="00A505FF">
        <w:rPr>
          <w:rFonts w:ascii="Arial" w:hAnsi="Arial" w:cs="Arial"/>
        </w:rPr>
        <w:t xml:space="preserve"> </w:t>
      </w:r>
      <w:r w:rsidR="009F2BC1" w:rsidRPr="00A505FF">
        <w:rPr>
          <w:rFonts w:ascii="Arial" w:hAnsi="Arial" w:cs="Arial"/>
        </w:rPr>
        <w:t>ζητήματα, προβλέπει με το</w:t>
      </w:r>
      <w:r w:rsidR="009E576B" w:rsidRPr="00A505FF">
        <w:rPr>
          <w:rFonts w:ascii="Arial" w:hAnsi="Arial" w:cs="Arial"/>
        </w:rPr>
        <w:t>ν</w:t>
      </w:r>
      <w:r w:rsidR="009F2BC1" w:rsidRPr="00A505FF">
        <w:rPr>
          <w:rFonts w:ascii="Arial" w:hAnsi="Arial" w:cs="Arial"/>
        </w:rPr>
        <w:t xml:space="preserve"> πιο αυθαίρετο τρόπο </w:t>
      </w:r>
      <w:r w:rsidR="00D33E4B" w:rsidRPr="00A505FF">
        <w:rPr>
          <w:rFonts w:ascii="Arial" w:hAnsi="Arial" w:cs="Arial"/>
        </w:rPr>
        <w:t>τη</w:t>
      </w:r>
      <w:r w:rsidR="009F2BC1" w:rsidRPr="00A505FF">
        <w:rPr>
          <w:rFonts w:ascii="Arial" w:hAnsi="Arial" w:cs="Arial"/>
        </w:rPr>
        <w:t xml:space="preserve"> δημιουργία ΣΜΑ σε </w:t>
      </w:r>
      <w:r w:rsidR="00640B54" w:rsidRPr="00A505FF">
        <w:rPr>
          <w:rFonts w:ascii="Arial" w:hAnsi="Arial" w:cs="Arial"/>
        </w:rPr>
        <w:t>23</w:t>
      </w:r>
      <w:r w:rsidR="009F2BC1" w:rsidRPr="00A505FF">
        <w:rPr>
          <w:rFonts w:ascii="Arial" w:hAnsi="Arial" w:cs="Arial"/>
        </w:rPr>
        <w:t xml:space="preserve"> δήμους. </w:t>
      </w:r>
      <w:r w:rsidR="009F2BC1" w:rsidRPr="00A505FF">
        <w:rPr>
          <w:rFonts w:ascii="Arial" w:hAnsi="Arial" w:cs="Arial"/>
          <w:b/>
          <w:bCs/>
        </w:rPr>
        <w:t>Στο Πέραμα δημιουργεί μια «μικρή χωματερή» δίπλα στο 1</w:t>
      </w:r>
      <w:r w:rsidR="009F2BC1" w:rsidRPr="00A505FF">
        <w:rPr>
          <w:rFonts w:ascii="Arial" w:hAnsi="Arial" w:cs="Arial"/>
          <w:b/>
          <w:bCs/>
          <w:vertAlign w:val="superscript"/>
        </w:rPr>
        <w:t>ο</w:t>
      </w:r>
      <w:r w:rsidR="009F2BC1" w:rsidRPr="00A505FF">
        <w:rPr>
          <w:rFonts w:ascii="Arial" w:hAnsi="Arial" w:cs="Arial"/>
          <w:b/>
          <w:bCs/>
        </w:rPr>
        <w:t xml:space="preserve"> Λύκειο Περάματος και σε κατοικημένη περιοχή</w:t>
      </w:r>
      <w:r w:rsidR="003B4887" w:rsidRPr="00A505FF">
        <w:rPr>
          <w:rFonts w:ascii="Arial" w:hAnsi="Arial" w:cs="Arial"/>
        </w:rPr>
        <w:t>!</w:t>
      </w:r>
    </w:p>
    <w:p w14:paraId="0C99903C" w14:textId="642A9567" w:rsidR="009B7759" w:rsidRPr="00A505FF" w:rsidRDefault="00152F63" w:rsidP="0048403E">
      <w:pPr>
        <w:ind w:firstLine="426"/>
        <w:jc w:val="both"/>
        <w:rPr>
          <w:rFonts w:ascii="Arial" w:hAnsi="Arial" w:cs="Arial"/>
        </w:rPr>
      </w:pPr>
      <w:r w:rsidRPr="00A505FF">
        <w:rPr>
          <w:rFonts w:ascii="Arial" w:hAnsi="Arial" w:cs="Arial"/>
          <w:b/>
          <w:bCs/>
        </w:rPr>
        <w:t xml:space="preserve">Κραυγαλέο είναι ότι ο </w:t>
      </w:r>
      <w:r w:rsidRPr="00A505FF">
        <w:rPr>
          <w:rFonts w:ascii="Arial" w:hAnsi="Arial" w:cs="Arial"/>
          <w:b/>
          <w:bCs/>
          <w:u w:val="single"/>
        </w:rPr>
        <w:t>χώρος</w:t>
      </w:r>
      <w:r w:rsidR="00EB0D99" w:rsidRPr="00A505FF">
        <w:rPr>
          <w:rFonts w:ascii="Arial" w:hAnsi="Arial" w:cs="Arial"/>
          <w:b/>
          <w:bCs/>
          <w:u w:val="single"/>
        </w:rPr>
        <w:t xml:space="preserve"> του παλαιού νεκροταφείου</w:t>
      </w:r>
      <w:r w:rsidRPr="00A505FF">
        <w:rPr>
          <w:rFonts w:ascii="Arial" w:hAnsi="Arial" w:cs="Arial"/>
          <w:b/>
          <w:bCs/>
          <w:u w:val="single"/>
        </w:rPr>
        <w:t xml:space="preserve"> υποδείχθηκε στην κυβέρνηση της ΝΔ από την ίδια τη δημοτική αρχή Περάματος (ΣΥΡΙΖΑ)</w:t>
      </w:r>
      <w:r w:rsidRPr="00A505FF">
        <w:rPr>
          <w:rFonts w:ascii="Arial" w:hAnsi="Arial" w:cs="Arial"/>
        </w:rPr>
        <w:t>.</w:t>
      </w:r>
      <w:r w:rsidR="004427CB" w:rsidRPr="00A505FF">
        <w:rPr>
          <w:rFonts w:ascii="Arial" w:hAnsi="Arial" w:cs="Arial"/>
        </w:rPr>
        <w:t xml:space="preserve"> </w:t>
      </w:r>
    </w:p>
    <w:p w14:paraId="2089E500" w14:textId="1B948890" w:rsidR="00DF198F" w:rsidRPr="00A505FF" w:rsidRDefault="003B4887" w:rsidP="0048403E">
      <w:pPr>
        <w:ind w:firstLine="426"/>
        <w:jc w:val="both"/>
        <w:rPr>
          <w:rFonts w:ascii="Arial" w:hAnsi="Arial" w:cs="Arial"/>
        </w:rPr>
      </w:pPr>
      <w:r w:rsidRPr="00A505FF">
        <w:rPr>
          <w:rFonts w:ascii="Arial" w:hAnsi="Arial" w:cs="Arial"/>
        </w:rPr>
        <w:t xml:space="preserve">Ούτε κλαδιά δέντρων θα μαζεύονται </w:t>
      </w:r>
      <w:r w:rsidR="00640B54" w:rsidRPr="00A505FF">
        <w:rPr>
          <w:rFonts w:ascii="Arial" w:hAnsi="Arial" w:cs="Arial"/>
        </w:rPr>
        <w:t>στο παλιό νεκροταφείο</w:t>
      </w:r>
      <w:r w:rsidRPr="00A505FF">
        <w:rPr>
          <w:rFonts w:ascii="Arial" w:hAnsi="Arial" w:cs="Arial"/>
        </w:rPr>
        <w:t xml:space="preserve">, ούτε απλώς θα πλένονται τα απορριμματοφόρα! </w:t>
      </w:r>
      <w:r w:rsidR="00CF3647" w:rsidRPr="00A505FF">
        <w:rPr>
          <w:rFonts w:ascii="Arial" w:hAnsi="Arial" w:cs="Arial"/>
        </w:rPr>
        <w:t xml:space="preserve">Από μια παράνομη μικρής έκτασης περιοχή συγκέντρωσης μπαζών και απορριμμάτων, </w:t>
      </w:r>
      <w:r w:rsidR="00CF3647" w:rsidRPr="00A505FF">
        <w:rPr>
          <w:rFonts w:ascii="Arial" w:hAnsi="Arial" w:cs="Arial"/>
          <w:b/>
          <w:bCs/>
        </w:rPr>
        <w:t>θα νομιμοποιηθεί η συγκέντρωση, προσωρινή αποθήκευση</w:t>
      </w:r>
      <w:r w:rsidR="00FF2AE2" w:rsidRPr="00A505FF">
        <w:rPr>
          <w:rFonts w:ascii="Arial" w:hAnsi="Arial" w:cs="Arial"/>
          <w:b/>
          <w:bCs/>
        </w:rPr>
        <w:t>, συμπίεση</w:t>
      </w:r>
      <w:r w:rsidR="00CF3647" w:rsidRPr="00A505FF">
        <w:rPr>
          <w:rFonts w:ascii="Arial" w:hAnsi="Arial" w:cs="Arial"/>
          <w:b/>
          <w:bCs/>
        </w:rPr>
        <w:t xml:space="preserve"> και μεταφόρτωση απορριμμάτων!</w:t>
      </w:r>
      <w:r w:rsidR="00DF198F" w:rsidRPr="00A505FF">
        <w:rPr>
          <w:rFonts w:ascii="Arial" w:hAnsi="Arial" w:cs="Arial"/>
          <w:b/>
          <w:bCs/>
        </w:rPr>
        <w:t xml:space="preserve"> </w:t>
      </w:r>
      <w:r w:rsidR="00FF2AE2" w:rsidRPr="00A505FF">
        <w:rPr>
          <w:rFonts w:ascii="Arial" w:hAnsi="Arial" w:cs="Arial"/>
          <w:b/>
          <w:bCs/>
        </w:rPr>
        <w:t>Αυτό έρχεται να προστεθεί δίπλα στην πρόταση της Περιφέρεια</w:t>
      </w:r>
      <w:r w:rsidR="00DF198F" w:rsidRPr="00A505FF">
        <w:rPr>
          <w:rFonts w:ascii="Arial" w:hAnsi="Arial" w:cs="Arial"/>
          <w:b/>
          <w:bCs/>
        </w:rPr>
        <w:t>ς</w:t>
      </w:r>
      <w:r w:rsidR="00FF2AE2" w:rsidRPr="00A505FF">
        <w:rPr>
          <w:rFonts w:ascii="Arial" w:hAnsi="Arial" w:cs="Arial"/>
          <w:b/>
          <w:bCs/>
        </w:rPr>
        <w:t xml:space="preserve"> Αττικής </w:t>
      </w:r>
      <w:r w:rsidR="00DF198F" w:rsidRPr="00A505FF">
        <w:rPr>
          <w:rFonts w:ascii="Arial" w:hAnsi="Arial" w:cs="Arial"/>
          <w:b/>
          <w:bCs/>
        </w:rPr>
        <w:t xml:space="preserve">(ΝΔ) </w:t>
      </w:r>
      <w:r w:rsidR="00927C0A" w:rsidRPr="00A505FF">
        <w:rPr>
          <w:rFonts w:ascii="Arial" w:hAnsi="Arial" w:cs="Arial"/>
          <w:b/>
          <w:bCs/>
        </w:rPr>
        <w:t xml:space="preserve">– που είναι συνέχεια της πολιτικής ΣΥΡΙΖΑ (περιφερειακή αρχή Δούρου) - </w:t>
      </w:r>
      <w:r w:rsidR="00FF2AE2" w:rsidRPr="00A505FF">
        <w:rPr>
          <w:rFonts w:ascii="Arial" w:hAnsi="Arial" w:cs="Arial"/>
          <w:b/>
          <w:bCs/>
        </w:rPr>
        <w:t>να δημιουργήσει μια Μονάδα Επεξεργασίας Απορριμμάτων</w:t>
      </w:r>
      <w:r w:rsidR="00DF198F" w:rsidRPr="00A505FF">
        <w:rPr>
          <w:rFonts w:ascii="Arial" w:hAnsi="Arial" w:cs="Arial"/>
          <w:b/>
          <w:bCs/>
        </w:rPr>
        <w:t xml:space="preserve"> (ΜΕΑ)</w:t>
      </w:r>
      <w:r w:rsidR="00FF2AE2" w:rsidRPr="00A505FF">
        <w:rPr>
          <w:rFonts w:ascii="Arial" w:hAnsi="Arial" w:cs="Arial"/>
          <w:b/>
          <w:bCs/>
        </w:rPr>
        <w:t xml:space="preserve"> στο Σχιστό</w:t>
      </w:r>
      <w:r w:rsidR="00764D6D" w:rsidRPr="00A505FF">
        <w:rPr>
          <w:rFonts w:ascii="Arial" w:hAnsi="Arial" w:cs="Arial"/>
          <w:b/>
          <w:bCs/>
        </w:rPr>
        <w:t xml:space="preserve">, δηλαδή </w:t>
      </w:r>
      <w:r w:rsidR="005F0614" w:rsidRPr="00A505FF">
        <w:rPr>
          <w:rFonts w:ascii="Arial" w:hAnsi="Arial" w:cs="Arial"/>
          <w:b/>
          <w:bCs/>
        </w:rPr>
        <w:t xml:space="preserve">μονάδα </w:t>
      </w:r>
      <w:r w:rsidR="00764D6D" w:rsidRPr="00A505FF">
        <w:rPr>
          <w:rFonts w:ascii="Arial" w:hAnsi="Arial" w:cs="Arial"/>
          <w:b/>
          <w:bCs/>
        </w:rPr>
        <w:t xml:space="preserve">καύσης επεξεργασμένων </w:t>
      </w:r>
      <w:r w:rsidR="008816BE" w:rsidRPr="00A505FF">
        <w:rPr>
          <w:rFonts w:ascii="Arial" w:hAnsi="Arial" w:cs="Arial"/>
          <w:b/>
          <w:bCs/>
        </w:rPr>
        <w:t>απορριμμάτων και βιοαποβλήτων</w:t>
      </w:r>
      <w:r w:rsidR="009B7759" w:rsidRPr="00A505FF">
        <w:rPr>
          <w:rFonts w:ascii="Arial" w:hAnsi="Arial" w:cs="Arial"/>
          <w:b/>
          <w:bCs/>
        </w:rPr>
        <w:t>, ώστε να μειώνεται η ποσότητα της ταφής τους</w:t>
      </w:r>
      <w:r w:rsidR="00764D6D" w:rsidRPr="00A505FF">
        <w:rPr>
          <w:rFonts w:ascii="Arial" w:hAnsi="Arial" w:cs="Arial"/>
          <w:b/>
          <w:bCs/>
        </w:rPr>
        <w:t>!</w:t>
      </w:r>
      <w:r w:rsidR="00FF2AE2" w:rsidRPr="00A505FF">
        <w:rPr>
          <w:rFonts w:ascii="Arial" w:hAnsi="Arial" w:cs="Arial"/>
        </w:rPr>
        <w:t xml:space="preserve"> </w:t>
      </w:r>
    </w:p>
    <w:p w14:paraId="1C56E8FD" w14:textId="6900DBFF" w:rsidR="009B7759" w:rsidRPr="00A505FF" w:rsidRDefault="0077385B" w:rsidP="0048403E">
      <w:pPr>
        <w:ind w:firstLine="426"/>
        <w:jc w:val="both"/>
        <w:rPr>
          <w:rFonts w:ascii="Arial" w:hAnsi="Arial" w:cs="Arial"/>
          <w:b/>
          <w:bCs/>
        </w:rPr>
      </w:pPr>
      <w:r w:rsidRPr="00A505FF">
        <w:rPr>
          <w:rFonts w:ascii="Arial" w:hAnsi="Arial" w:cs="Arial"/>
          <w:b/>
          <w:bCs/>
          <w:i/>
          <w:iCs/>
        </w:rPr>
        <w:t>Τα</w:t>
      </w:r>
      <w:r w:rsidR="00DF198F" w:rsidRPr="00A505FF">
        <w:rPr>
          <w:rFonts w:ascii="Arial" w:hAnsi="Arial" w:cs="Arial"/>
          <w:b/>
          <w:bCs/>
        </w:rPr>
        <w:t xml:space="preserve"> «σκουπίδια» είναι χρυσός για τους επιχειρηματίες!</w:t>
      </w:r>
      <w:r w:rsidR="00DF198F" w:rsidRPr="00A505FF">
        <w:rPr>
          <w:rFonts w:ascii="Arial" w:hAnsi="Arial" w:cs="Arial"/>
        </w:rPr>
        <w:t xml:space="preserve"> Πρόκειται για ένα πολλά υποσχόμενο πεδίο κερδοφορίας</w:t>
      </w:r>
      <w:r w:rsidR="00392C72" w:rsidRPr="00A505FF">
        <w:rPr>
          <w:rFonts w:ascii="Arial" w:hAnsi="Arial" w:cs="Arial"/>
        </w:rPr>
        <w:t xml:space="preserve"> η διαχείριση απορριμμάτων</w:t>
      </w:r>
      <w:r w:rsidRPr="00A505FF">
        <w:rPr>
          <w:rFonts w:ascii="Arial" w:hAnsi="Arial" w:cs="Arial"/>
        </w:rPr>
        <w:t>.</w:t>
      </w:r>
      <w:r w:rsidR="00392C72" w:rsidRPr="00A505FF">
        <w:rPr>
          <w:rFonts w:ascii="Arial" w:hAnsi="Arial" w:cs="Arial"/>
        </w:rPr>
        <w:t xml:space="preserve"> </w:t>
      </w:r>
    </w:p>
    <w:p w14:paraId="5F7398E4" w14:textId="16726DEE" w:rsidR="00C96064" w:rsidRPr="00A505FF" w:rsidRDefault="00246609" w:rsidP="0048403E">
      <w:pPr>
        <w:ind w:firstLine="426"/>
        <w:jc w:val="both"/>
        <w:rPr>
          <w:rFonts w:ascii="Arial" w:hAnsi="Arial" w:cs="Arial"/>
        </w:rPr>
      </w:pPr>
      <w:r w:rsidRPr="00A505FF">
        <w:rPr>
          <w:rFonts w:ascii="Arial" w:hAnsi="Arial" w:cs="Arial"/>
          <w:b/>
          <w:bCs/>
        </w:rPr>
        <w:t xml:space="preserve">Άλλη μια φορά τα κέρδη </w:t>
      </w:r>
      <w:r w:rsidR="00D00D05" w:rsidRPr="00A505FF">
        <w:rPr>
          <w:rFonts w:ascii="Arial" w:hAnsi="Arial" w:cs="Arial"/>
          <w:b/>
          <w:bCs/>
        </w:rPr>
        <w:t xml:space="preserve">των επιχειρηματιών </w:t>
      </w:r>
      <w:r w:rsidRPr="00A505FF">
        <w:rPr>
          <w:rFonts w:ascii="Arial" w:hAnsi="Arial" w:cs="Arial"/>
          <w:b/>
          <w:bCs/>
        </w:rPr>
        <w:t>είναι ο απόλυτος δείκτης</w:t>
      </w:r>
      <w:r w:rsidR="00D00D05" w:rsidRPr="00A505FF">
        <w:rPr>
          <w:rFonts w:ascii="Arial" w:hAnsi="Arial" w:cs="Arial"/>
          <w:b/>
          <w:bCs/>
        </w:rPr>
        <w:t xml:space="preserve">! </w:t>
      </w:r>
      <w:r w:rsidR="00D00D05" w:rsidRPr="00A505FF">
        <w:rPr>
          <w:rFonts w:ascii="Arial" w:hAnsi="Arial" w:cs="Arial"/>
        </w:rPr>
        <w:t xml:space="preserve">Αντίθετα </w:t>
      </w:r>
      <w:r w:rsidRPr="00A505FF">
        <w:rPr>
          <w:rFonts w:ascii="Arial" w:hAnsi="Arial" w:cs="Arial"/>
        </w:rPr>
        <w:t xml:space="preserve">ο λαός θα </w:t>
      </w:r>
      <w:r w:rsidR="005C7F32" w:rsidRPr="00A505FF">
        <w:rPr>
          <w:rFonts w:ascii="Arial" w:hAnsi="Arial" w:cs="Arial"/>
        </w:rPr>
        <w:t>«</w:t>
      </w:r>
      <w:r w:rsidRPr="00A505FF">
        <w:rPr>
          <w:rFonts w:ascii="Arial" w:hAnsi="Arial" w:cs="Arial"/>
        </w:rPr>
        <w:t>πληρώσει</w:t>
      </w:r>
      <w:r w:rsidR="00D00D05" w:rsidRPr="00A505FF">
        <w:rPr>
          <w:rFonts w:ascii="Arial" w:hAnsi="Arial" w:cs="Arial"/>
        </w:rPr>
        <w:t xml:space="preserve"> το μάρμαρο»</w:t>
      </w:r>
      <w:r w:rsidRPr="00A505FF">
        <w:rPr>
          <w:rFonts w:ascii="Arial" w:hAnsi="Arial" w:cs="Arial"/>
        </w:rPr>
        <w:t xml:space="preserve">, όχι μόνο </w:t>
      </w:r>
      <w:r w:rsidR="00D00D05" w:rsidRPr="00A505FF">
        <w:rPr>
          <w:rFonts w:ascii="Arial" w:hAnsi="Arial" w:cs="Arial"/>
        </w:rPr>
        <w:t xml:space="preserve">με τα πανάκριβα ανταποδοτικά τέλη, όχι μόνο με την </w:t>
      </w:r>
      <w:r w:rsidR="007E7DE9" w:rsidRPr="00A505FF">
        <w:rPr>
          <w:rFonts w:ascii="Arial" w:hAnsi="Arial" w:cs="Arial"/>
        </w:rPr>
        <w:t>ελλιπή</w:t>
      </w:r>
      <w:r w:rsidR="005C7F32" w:rsidRPr="00A505FF">
        <w:rPr>
          <w:rFonts w:ascii="Arial" w:hAnsi="Arial" w:cs="Arial"/>
        </w:rPr>
        <w:t xml:space="preserve"> καθαριότητα, όχι μόνο με τα δεκάδες εργατικά ατυχήματα</w:t>
      </w:r>
      <w:r w:rsidR="007E7DE9" w:rsidRPr="00A505FF">
        <w:rPr>
          <w:rFonts w:ascii="Arial" w:hAnsi="Arial" w:cs="Arial"/>
        </w:rPr>
        <w:t xml:space="preserve"> -</w:t>
      </w:r>
      <w:r w:rsidR="005C7F32" w:rsidRPr="00A505FF">
        <w:rPr>
          <w:rFonts w:ascii="Arial" w:hAnsi="Arial" w:cs="Arial"/>
        </w:rPr>
        <w:t xml:space="preserve"> όπως αυτά </w:t>
      </w:r>
      <w:r w:rsidR="001A419E" w:rsidRPr="00A505FF">
        <w:rPr>
          <w:rFonts w:ascii="Arial" w:hAnsi="Arial" w:cs="Arial"/>
        </w:rPr>
        <w:t>στην</w:t>
      </w:r>
      <w:r w:rsidR="005C7F32" w:rsidRPr="00A505FF">
        <w:rPr>
          <w:rFonts w:ascii="Arial" w:hAnsi="Arial" w:cs="Arial"/>
        </w:rPr>
        <w:t xml:space="preserve"> υπηρεσί</w:t>
      </w:r>
      <w:r w:rsidR="001A419E" w:rsidRPr="00A505FF">
        <w:rPr>
          <w:rFonts w:ascii="Arial" w:hAnsi="Arial" w:cs="Arial"/>
        </w:rPr>
        <w:t>α</w:t>
      </w:r>
      <w:r w:rsidR="005C7F32" w:rsidRPr="00A505FF">
        <w:rPr>
          <w:rFonts w:ascii="Arial" w:hAnsi="Arial" w:cs="Arial"/>
        </w:rPr>
        <w:t xml:space="preserve"> καθαριότητας</w:t>
      </w:r>
      <w:r w:rsidR="001A419E" w:rsidRPr="00A505FF">
        <w:rPr>
          <w:rFonts w:ascii="Arial" w:hAnsi="Arial" w:cs="Arial"/>
        </w:rPr>
        <w:t xml:space="preserve"> </w:t>
      </w:r>
      <w:r w:rsidR="00347333" w:rsidRPr="00A505FF">
        <w:rPr>
          <w:rFonts w:ascii="Arial" w:hAnsi="Arial" w:cs="Arial"/>
        </w:rPr>
        <w:t xml:space="preserve">του δήμου </w:t>
      </w:r>
      <w:r w:rsidR="001A419E" w:rsidRPr="00A505FF">
        <w:rPr>
          <w:rFonts w:ascii="Arial" w:hAnsi="Arial" w:cs="Arial"/>
        </w:rPr>
        <w:t>-</w:t>
      </w:r>
      <w:r w:rsidR="005C7F32" w:rsidRPr="00A505FF">
        <w:rPr>
          <w:rFonts w:ascii="Arial" w:hAnsi="Arial" w:cs="Arial"/>
        </w:rPr>
        <w:t xml:space="preserve">, </w:t>
      </w:r>
      <w:r w:rsidR="005C7F32" w:rsidRPr="00A505FF">
        <w:rPr>
          <w:rFonts w:ascii="Arial" w:hAnsi="Arial" w:cs="Arial"/>
          <w:b/>
          <w:bCs/>
        </w:rPr>
        <w:t>αλλά και με την ίδια την υποβάθμιση</w:t>
      </w:r>
      <w:r w:rsidR="001A419E" w:rsidRPr="00A505FF">
        <w:rPr>
          <w:rFonts w:ascii="Arial" w:hAnsi="Arial" w:cs="Arial"/>
          <w:b/>
          <w:bCs/>
        </w:rPr>
        <w:t>,</w:t>
      </w:r>
      <w:r w:rsidR="005C7F32" w:rsidRPr="00A505FF">
        <w:rPr>
          <w:rFonts w:ascii="Arial" w:hAnsi="Arial" w:cs="Arial"/>
          <w:b/>
          <w:bCs/>
        </w:rPr>
        <w:t xml:space="preserve"> για άλλη μια φορά</w:t>
      </w:r>
      <w:r w:rsidR="001A419E" w:rsidRPr="00A505FF">
        <w:rPr>
          <w:rFonts w:ascii="Arial" w:hAnsi="Arial" w:cs="Arial"/>
          <w:b/>
          <w:bCs/>
        </w:rPr>
        <w:t>,</w:t>
      </w:r>
      <w:r w:rsidR="005C7F32" w:rsidRPr="00A505FF">
        <w:rPr>
          <w:rFonts w:ascii="Arial" w:hAnsi="Arial" w:cs="Arial"/>
          <w:b/>
          <w:bCs/>
        </w:rPr>
        <w:t xml:space="preserve"> του περιβάλλοντος του οποίου ζει και στέλνει τα παιδιά του σχολείο</w:t>
      </w:r>
      <w:r w:rsidR="001A419E" w:rsidRPr="00A505FF">
        <w:rPr>
          <w:rFonts w:ascii="Arial" w:hAnsi="Arial" w:cs="Arial"/>
        </w:rPr>
        <w:t>!</w:t>
      </w:r>
    </w:p>
    <w:p w14:paraId="3137D36F" w14:textId="77777777" w:rsidR="00A505FF" w:rsidRPr="00A505FF" w:rsidRDefault="00474807" w:rsidP="00A505FF">
      <w:pPr>
        <w:ind w:firstLine="426"/>
        <w:jc w:val="both"/>
        <w:rPr>
          <w:rFonts w:ascii="Arial" w:hAnsi="Arial" w:cs="Arial"/>
          <w:b/>
          <w:bCs/>
        </w:rPr>
      </w:pPr>
      <w:r w:rsidRPr="00A505FF">
        <w:rPr>
          <w:rFonts w:ascii="Arial" w:hAnsi="Arial" w:cs="Arial"/>
          <w:b/>
          <w:bCs/>
          <w:u w:val="single"/>
        </w:rPr>
        <w:t>Καλούμε το λαό του Περάματος σε οργάνωση της πάλης ενάντια στο νέο έγκλημα σε βάρος του και σε βάρος των παιδιών του</w:t>
      </w:r>
      <w:r w:rsidRPr="00A505FF">
        <w:rPr>
          <w:rFonts w:ascii="Arial" w:hAnsi="Arial" w:cs="Arial"/>
          <w:b/>
          <w:bCs/>
        </w:rPr>
        <w:t>.</w:t>
      </w:r>
      <w:r w:rsidR="00A505FF" w:rsidRPr="00A505FF">
        <w:rPr>
          <w:rFonts w:ascii="Arial" w:hAnsi="Arial" w:cs="Arial"/>
          <w:b/>
          <w:bCs/>
        </w:rPr>
        <w:t xml:space="preserve"> </w:t>
      </w:r>
    </w:p>
    <w:p w14:paraId="710499D9" w14:textId="0DF954D3" w:rsidR="009F2BC1" w:rsidRPr="00A505FF" w:rsidRDefault="00A505FF" w:rsidP="00A505FF">
      <w:pPr>
        <w:ind w:firstLine="426"/>
        <w:jc w:val="center"/>
        <w:rPr>
          <w:rFonts w:ascii="Arial" w:hAnsi="Arial" w:cs="Arial"/>
          <w:b/>
          <w:bCs/>
          <w:sz w:val="28"/>
          <w:szCs w:val="28"/>
        </w:rPr>
      </w:pPr>
      <w:r w:rsidRPr="00A505FF">
        <w:rPr>
          <w:rFonts w:ascii="Arial" w:hAnsi="Arial" w:cs="Arial"/>
          <w:b/>
          <w:bCs/>
          <w:sz w:val="28"/>
          <w:szCs w:val="28"/>
        </w:rPr>
        <w:t xml:space="preserve">ΟΛΟΙ ΚΑΙ ΟΛΕΣ ΣΤΗΝ ΠΑΡΑΣΤΑΣΗ ΔΙΑΜΑΡΤΥΡΙΑΣ ΦΟΡΕΩΝ ΤΗΣ ΠΟΛΗΣ ΤΗ ΔΕΥΤΕΡΑ 4-5 ΣΤΙΣ 11Π.Μ. </w:t>
      </w:r>
      <w:r w:rsidRPr="00A505FF">
        <w:rPr>
          <w:rFonts w:ascii="Arial" w:hAnsi="Arial" w:cs="Arial"/>
          <w:b/>
          <w:bCs/>
          <w:sz w:val="28"/>
          <w:szCs w:val="28"/>
        </w:rPr>
        <w:t>ΣΤΟ ΔΗΜΑΡΧΕΙΟ</w:t>
      </w:r>
      <w:r w:rsidRPr="00A505FF">
        <w:rPr>
          <w:rFonts w:ascii="Arial" w:hAnsi="Arial" w:cs="Arial"/>
          <w:b/>
          <w:bCs/>
          <w:sz w:val="28"/>
          <w:szCs w:val="28"/>
        </w:rPr>
        <w:t xml:space="preserve"> ΤΗΡΩΝΤΑΣ ΤΑ ΜΕΤΡΑ ΑΤΟΜΙΚΗΣ ΠΡΟΣΤΑΣΙΑΣ.</w:t>
      </w:r>
    </w:p>
    <w:p w14:paraId="1A8154F8" w14:textId="0AC622D0" w:rsidR="00FA5BCE" w:rsidRDefault="00FA5BCE" w:rsidP="00FA5BCE">
      <w:pPr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noProof/>
          <w:lang w:eastAsia="el-GR"/>
        </w:rPr>
        <w:drawing>
          <wp:inline distT="0" distB="0" distL="0" distR="0" wp14:anchorId="31DAA36D" wp14:editId="41118BF0">
            <wp:extent cx="4324350" cy="1162050"/>
            <wp:effectExtent l="0" t="0" r="0" b="0"/>
            <wp:docPr id="3" name="Εικόνα 3" descr="ΣΦΡΑΓ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ΣΦΡΑΓ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99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098E23" w14:textId="5CBB84C9" w:rsidR="00FA5BCE" w:rsidRPr="00FA5BCE" w:rsidRDefault="00FA5BCE" w:rsidP="00FA5BCE">
      <w:pPr>
        <w:ind w:firstLine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textWrapping" w:clear="all"/>
      </w:r>
    </w:p>
    <w:p w14:paraId="4C755C03" w14:textId="6104B25B" w:rsidR="00474807" w:rsidRPr="00FA5BCE" w:rsidRDefault="00474807" w:rsidP="0048403E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C3B3C68" w14:textId="0BF6C02D" w:rsidR="0077385B" w:rsidRPr="0077385B" w:rsidRDefault="0077385B" w:rsidP="00FA5BCE">
      <w:pPr>
        <w:ind w:firstLine="426"/>
        <w:rPr>
          <w:rFonts w:ascii="Tahoma" w:hAnsi="Tahoma" w:cs="Tahoma"/>
          <w:b/>
          <w:bCs/>
          <w:sz w:val="28"/>
          <w:szCs w:val="28"/>
        </w:rPr>
      </w:pPr>
    </w:p>
    <w:sectPr w:rsidR="0077385B" w:rsidRPr="0077385B" w:rsidSect="000C671F">
      <w:pgSz w:w="11906" w:h="16838"/>
      <w:pgMar w:top="1135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41856"/>
    <w:multiLevelType w:val="hybridMultilevel"/>
    <w:tmpl w:val="BDA4EB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B3"/>
    <w:rsid w:val="0000220E"/>
    <w:rsid w:val="000B1D3F"/>
    <w:rsid w:val="000B6B78"/>
    <w:rsid w:val="000C671F"/>
    <w:rsid w:val="000E7282"/>
    <w:rsid w:val="00152F63"/>
    <w:rsid w:val="00171947"/>
    <w:rsid w:val="001A419E"/>
    <w:rsid w:val="001E2A67"/>
    <w:rsid w:val="00246609"/>
    <w:rsid w:val="00256B7F"/>
    <w:rsid w:val="002974EB"/>
    <w:rsid w:val="002C4244"/>
    <w:rsid w:val="002E0A74"/>
    <w:rsid w:val="002E6FA0"/>
    <w:rsid w:val="00306CB3"/>
    <w:rsid w:val="003130E0"/>
    <w:rsid w:val="00323FFF"/>
    <w:rsid w:val="00325565"/>
    <w:rsid w:val="00347333"/>
    <w:rsid w:val="00392C72"/>
    <w:rsid w:val="003B4887"/>
    <w:rsid w:val="003C5A59"/>
    <w:rsid w:val="003C7A73"/>
    <w:rsid w:val="00416465"/>
    <w:rsid w:val="004427CB"/>
    <w:rsid w:val="00462F60"/>
    <w:rsid w:val="00474807"/>
    <w:rsid w:val="0048403E"/>
    <w:rsid w:val="004A3EFD"/>
    <w:rsid w:val="004A6273"/>
    <w:rsid w:val="004E656F"/>
    <w:rsid w:val="00566650"/>
    <w:rsid w:val="005C1FAB"/>
    <w:rsid w:val="005C7F32"/>
    <w:rsid w:val="005F0614"/>
    <w:rsid w:val="005F4E95"/>
    <w:rsid w:val="00636969"/>
    <w:rsid w:val="00640B54"/>
    <w:rsid w:val="0071759F"/>
    <w:rsid w:val="00734A06"/>
    <w:rsid w:val="00764D6D"/>
    <w:rsid w:val="0077385B"/>
    <w:rsid w:val="007A60D1"/>
    <w:rsid w:val="007D7A70"/>
    <w:rsid w:val="007E7DE9"/>
    <w:rsid w:val="007F0650"/>
    <w:rsid w:val="0080737C"/>
    <w:rsid w:val="008416E0"/>
    <w:rsid w:val="00851B4C"/>
    <w:rsid w:val="00873D9A"/>
    <w:rsid w:val="008816BE"/>
    <w:rsid w:val="008D6F11"/>
    <w:rsid w:val="008F48C7"/>
    <w:rsid w:val="008F70F6"/>
    <w:rsid w:val="008F7EB3"/>
    <w:rsid w:val="00927C0A"/>
    <w:rsid w:val="00930E20"/>
    <w:rsid w:val="0096109A"/>
    <w:rsid w:val="009B7759"/>
    <w:rsid w:val="009E576B"/>
    <w:rsid w:val="009F2BC1"/>
    <w:rsid w:val="00A06CCA"/>
    <w:rsid w:val="00A35CDF"/>
    <w:rsid w:val="00A45BDE"/>
    <w:rsid w:val="00A4647C"/>
    <w:rsid w:val="00A505FF"/>
    <w:rsid w:val="00A548A1"/>
    <w:rsid w:val="00A91BB2"/>
    <w:rsid w:val="00AC6B67"/>
    <w:rsid w:val="00AE6717"/>
    <w:rsid w:val="00B45018"/>
    <w:rsid w:val="00B46967"/>
    <w:rsid w:val="00BB61D0"/>
    <w:rsid w:val="00BC7FE6"/>
    <w:rsid w:val="00C15289"/>
    <w:rsid w:val="00C32267"/>
    <w:rsid w:val="00C36B2A"/>
    <w:rsid w:val="00C54A7A"/>
    <w:rsid w:val="00C612A3"/>
    <w:rsid w:val="00C96064"/>
    <w:rsid w:val="00C96320"/>
    <w:rsid w:val="00CA74AB"/>
    <w:rsid w:val="00CF3647"/>
    <w:rsid w:val="00D00D05"/>
    <w:rsid w:val="00D027F0"/>
    <w:rsid w:val="00D33E4B"/>
    <w:rsid w:val="00D652DF"/>
    <w:rsid w:val="00DF198F"/>
    <w:rsid w:val="00E74D81"/>
    <w:rsid w:val="00EB0D99"/>
    <w:rsid w:val="00EB3D6E"/>
    <w:rsid w:val="00EB4442"/>
    <w:rsid w:val="00EE265B"/>
    <w:rsid w:val="00EF59C3"/>
    <w:rsid w:val="00F43049"/>
    <w:rsid w:val="00F50F79"/>
    <w:rsid w:val="00F60B1E"/>
    <w:rsid w:val="00F62144"/>
    <w:rsid w:val="00F847AA"/>
    <w:rsid w:val="00F92591"/>
    <w:rsid w:val="00FA5BCE"/>
    <w:rsid w:val="00FD5517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D02E"/>
  <w15:chartTrackingRefBased/>
  <w15:docId w15:val="{2FE21822-1336-4CD9-8FD1-080DE37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07"/>
    <w:pPr>
      <w:ind w:left="720"/>
      <w:contextualSpacing/>
    </w:pPr>
  </w:style>
  <w:style w:type="character" w:styleId="-">
    <w:name w:val="Hyperlink"/>
    <w:semiHidden/>
    <w:unhideWhenUsed/>
    <w:rsid w:val="00FA5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-ploumpidis.blogspot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3</cp:revision>
  <cp:lastPrinted>2020-04-09T19:55:00Z</cp:lastPrinted>
  <dcterms:created xsi:type="dcterms:W3CDTF">2020-05-03T22:33:00Z</dcterms:created>
  <dcterms:modified xsi:type="dcterms:W3CDTF">2020-05-03T22:46:00Z</dcterms:modified>
</cp:coreProperties>
</file>